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F" w:rsidRDefault="005F1A8F" w:rsidP="005F1A8F">
      <w:pPr>
        <w:pStyle w:val="Default"/>
      </w:pPr>
      <w:r>
        <w:rPr>
          <w:b/>
          <w:color w:val="000000" w:themeColor="text1"/>
          <w:szCs w:val="72"/>
        </w:rPr>
        <w:t xml:space="preserve">                                  </w:t>
      </w:r>
      <w:proofErr w:type="spellStart"/>
      <w:r w:rsidRPr="00597D59">
        <w:rPr>
          <w:b/>
          <w:color w:val="000000" w:themeColor="text1"/>
          <w:szCs w:val="72"/>
        </w:rPr>
        <w:t>Bukidnon</w:t>
      </w:r>
      <w:proofErr w:type="spellEnd"/>
      <w:r w:rsidRPr="00597D59">
        <w:rPr>
          <w:b/>
          <w:color w:val="000000" w:themeColor="text1"/>
          <w:sz w:val="32"/>
          <w:szCs w:val="72"/>
        </w:rPr>
        <w:t xml:space="preserve"> </w:t>
      </w:r>
      <w:r w:rsidRPr="00597D59">
        <w:rPr>
          <w:b/>
          <w:color w:val="000000" w:themeColor="text1"/>
          <w:szCs w:val="72"/>
        </w:rPr>
        <w:t>Philippines</w:t>
      </w:r>
    </w:p>
    <w:p w:rsidR="005F1A8F" w:rsidRPr="005F1A8F" w:rsidRDefault="005F1A8F" w:rsidP="005F1A8F">
      <w:pPr>
        <w:pStyle w:val="Default"/>
        <w:rPr>
          <w:b/>
          <w:u w:val="single"/>
        </w:rPr>
      </w:pPr>
      <w:r w:rsidRPr="005F1A8F">
        <w:rPr>
          <w:b/>
          <w:u w:val="single"/>
        </w:rPr>
        <w:t>Student Health Form</w:t>
      </w: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Identity:</w:t>
      </w: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>Last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 First name:_________________________________ Middle :__________Home phone:____________________ Email:___________________________________________________________________________</w:t>
      </w:r>
      <w:r>
        <w:rPr>
          <w:b/>
          <w:bCs/>
          <w:sz w:val="18"/>
          <w:szCs w:val="18"/>
        </w:rPr>
        <w:t xml:space="preserve">Medical </w:t>
      </w: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information</w:t>
      </w:r>
      <w:proofErr w:type="gramEnd"/>
      <w:r>
        <w:rPr>
          <w:b/>
          <w:bCs/>
          <w:sz w:val="18"/>
          <w:szCs w:val="18"/>
        </w:rPr>
        <w:t>: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Name of insurance carrier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 Contact phone: ______________________________ Policy type:___________________________________ 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Policy number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 Expiration 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Brief description of </w:t>
      </w:r>
      <w:proofErr w:type="gramStart"/>
      <w:r>
        <w:rPr>
          <w:sz w:val="18"/>
          <w:szCs w:val="18"/>
        </w:rPr>
        <w:t>coverage :_</w:t>
      </w:r>
      <w:proofErr w:type="gramEnd"/>
      <w:r>
        <w:rPr>
          <w:sz w:val="18"/>
          <w:szCs w:val="18"/>
        </w:rPr>
        <w:t>_______________________________________________________________________________________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In case of emergency contact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 Relationship:_____________________Street/Box:________________________________________________________________________ Phone:_________________________City/Town:___________________________________ State:_________________ Zip:_____________ Country:______________________ </w:t>
      </w:r>
    </w:p>
    <w:p w:rsidR="005F1A8F" w:rsidRDefault="005F1A8F" w:rsidP="005F1A8F">
      <w:pPr>
        <w:pStyle w:val="Default"/>
        <w:rPr>
          <w:sz w:val="18"/>
          <w:szCs w:val="18"/>
        </w:rPr>
      </w:pP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Health history: 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(Answer all questions. 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Explain positive answers below or on a separate piece of paper.)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you now have, or have you ever had, any of the following? Yes No Yes No Yes No [ ] [ ] 1-Skin condition [ ] [ ] 15-Heart trouble [ ] [ ] 25-Jaundice [ ] [ ] 2-Eye trouble [ ] [ ] 16-High blood pressure [ ] [ ] 26-Hepatitis [ ] [ ] 3-Ear trouble [ ] [ ] 17-Low blood pressure [ ] [ ] 27-Intestinal troubles [ ] [ ] 4-Head injury [ ] [ ] 18-Rheumatism/Arthritis [ ] [ ] 28-Recurrent diarrhea [ ] [ ] 5-Recurrent headache [ ] [ ] 19-Back problems [ ] [ ] 29-Diabetes [ ] [ ] 6-Epilepsy [ ] [ ] 20-Dislocation of joints [ ] [ ] 30-Kidney disease [ ] [ ] 7-Fainting spells [ ] [ ] 21-Broken bones [ ] [ ] 31-Anemia [ ] [ ] 8-Mental/Nervous disorders [ ] [ ] 22-Stomach/Duodenal ulcer [ ] [ ] 32-Gall bladder problems [ ] [ ] 9-Depression [ ] [ ] 23-Sexually transmitted disease [ ] [ ] 33-Cancer/Tumors [ ] [ ] 10-Paralysis [ ] [ ] 24-Surgery [ ] [ ] 34-Female conditions [ ] [ ] 11-Insomnia [ ] [ ] Appendectomy [ ] [ ] Irregular periods [ ] [ ] 12-Shortness of breath [ ] [ ] Tonsillectomy [ ] [ ] Severe cramps [ ] [ ] 13-Hay fever/Asthma [ ] [ ] Hernia repair [ ] [ ] Excessive flow [ ] [ ] 14-Allergies [ ] [ ] Other [ ] [ ] Now pregnant Specify:__________________________ Specify:__________________________ Other:______________________________ 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Other illnesses or conditions: ________________________________________________________________________________________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Explanations for above :_____________________________________________________________________________________________________________________________________________________________________________________________________________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presently under a doctor’s care?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Specify: 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presently taking any medication?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Specify: 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allergic to any drugs/medications?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Specify: 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now receiving or did you ever receive compensation for disability from any source?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Specify: _____________________________________________________________________________________________________________________________________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you have any physical impairments, handicaps or health conditions which require special attention?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Specify :___________________________________________________________________________________________________________________________________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How would you rate your overall health condition? [ </w:t>
      </w:r>
      <w:proofErr w:type="gramStart"/>
      <w:r>
        <w:rPr>
          <w:b/>
          <w:bCs/>
          <w:sz w:val="18"/>
          <w:szCs w:val="18"/>
        </w:rPr>
        <w:t>]Excellent</w:t>
      </w:r>
      <w:proofErr w:type="gramEnd"/>
      <w:r>
        <w:rPr>
          <w:b/>
          <w:bCs/>
          <w:sz w:val="18"/>
          <w:szCs w:val="18"/>
        </w:rPr>
        <w:t xml:space="preserve"> [ ]Good [ ]Fair [ ]Poor </w:t>
      </w:r>
    </w:p>
    <w:p w:rsidR="005F1A8F" w:rsidRDefault="005F1A8F" w:rsidP="005F1A8F">
      <w:pPr>
        <w:pStyle w:val="Default"/>
        <w:rPr>
          <w:sz w:val="18"/>
          <w:szCs w:val="18"/>
        </w:rPr>
      </w:pP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Disease history: </w:t>
      </w:r>
    </w:p>
    <w:p w:rsidR="005F1A8F" w:rsidRDefault="005F1A8F" w:rsidP="005F1A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Have you ever had any of the following COMMUNICABLE DISEASES? Yes No Yes No [ ] [ ] 1-Chickenpox [ ] [ ] 5-Pertussis [ ] [ ] 2-Measles (rubella) [ ] [ ] 6-Scarlet fever [ ] [ ] 3-Measles (</w:t>
      </w:r>
      <w:proofErr w:type="spellStart"/>
      <w:r>
        <w:rPr>
          <w:sz w:val="18"/>
          <w:szCs w:val="18"/>
        </w:rPr>
        <w:t>rubeola</w:t>
      </w:r>
      <w:proofErr w:type="spellEnd"/>
      <w:r>
        <w:rPr>
          <w:sz w:val="18"/>
          <w:szCs w:val="18"/>
        </w:rPr>
        <w:t xml:space="preserve">) [ ] [ ] 7-Tuberculosis [ ] [ ] 4-Mumps [ ] [ ] 8-Other </w:t>
      </w: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</w:p>
    <w:p w:rsidR="005F1A8F" w:rsidRDefault="005F1A8F" w:rsidP="005F1A8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Family history: </w:t>
      </w:r>
    </w:p>
    <w:p w:rsidR="005F1A8F" w:rsidRDefault="005F1A8F" w:rsidP="005F1A8F">
      <w:pPr>
        <w:pStyle w:val="Default"/>
      </w:pPr>
      <w:r>
        <w:rPr>
          <w:b/>
          <w:color w:val="000000" w:themeColor="text1"/>
          <w:szCs w:val="72"/>
        </w:rPr>
        <w:lastRenderedPageBreak/>
        <w:t xml:space="preserve">                                  </w:t>
      </w:r>
      <w:proofErr w:type="spellStart"/>
      <w:r w:rsidRPr="00597D59">
        <w:rPr>
          <w:b/>
          <w:color w:val="000000" w:themeColor="text1"/>
          <w:szCs w:val="72"/>
        </w:rPr>
        <w:t>Bukidnon</w:t>
      </w:r>
      <w:proofErr w:type="spellEnd"/>
      <w:r w:rsidRPr="00597D59">
        <w:rPr>
          <w:b/>
          <w:color w:val="000000" w:themeColor="text1"/>
          <w:sz w:val="32"/>
          <w:szCs w:val="72"/>
        </w:rPr>
        <w:t xml:space="preserve"> </w:t>
      </w:r>
      <w:r w:rsidRPr="00597D59">
        <w:rPr>
          <w:b/>
          <w:color w:val="000000" w:themeColor="text1"/>
          <w:szCs w:val="72"/>
        </w:rPr>
        <w:t>Philippines</w:t>
      </w:r>
    </w:p>
    <w:p w:rsidR="005F1A8F" w:rsidRDefault="005F1A8F" w:rsidP="005F1A8F">
      <w:pPr>
        <w:pStyle w:val="Default"/>
        <w:rPr>
          <w:sz w:val="18"/>
          <w:szCs w:val="18"/>
        </w:rPr>
      </w:pPr>
    </w:p>
    <w:p w:rsidR="005F1A8F" w:rsidRDefault="005F1A8F" w:rsidP="005F1A8F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Have any of your immediate family members ever had any of the following? Yes No Yes No [ ] [ ] 1-Tuberculosis [ ] [ ] 6-Arthritis [ ] [ ] 2-Diabetes [ ] [ ] 7-Stomach disease [ ] [ ] 3-Kidney disease [ ] [ ] 8-Asthma/Hay fever [ ] [ ] 4-Heart disease [ ] [ ] 9-Epilepsy/Convulsions [ ] [ ] 5-Hypertension [ ] [ ] 10-Cancer </w:t>
      </w:r>
      <w:r>
        <w:rPr>
          <w:b/>
          <w:bCs/>
          <w:sz w:val="18"/>
          <w:szCs w:val="18"/>
        </w:rPr>
        <w:t xml:space="preserve">Immunizations: </w:t>
      </w:r>
      <w:r>
        <w:rPr>
          <w:sz w:val="18"/>
          <w:szCs w:val="18"/>
        </w:rPr>
        <w:t xml:space="preserve">DISEASE BASIC (year) BOOSTER (year) 1st dose 2nd dose 3rd dose 1st dose 2nd dose 3rd dose Diphtheria: ________ ________ ________ ________ ________ ________ Tetanus: ________ ________ ________ ________ ________ ________ Pertussis: ________ ________ ________ ________ ________ ________ Polio: ________ ________ ________ ________ ________ ________ Rubella: ________ ________ ________ ________ ________ ________  Mumps: ________ ________ ________ ________ ________ ________  Hepatitis A: ________ ________ ________ ________ ________ ________  Hepatitis B: ________ ________ ________ ________ ________ ________ </w:t>
      </w:r>
    </w:p>
    <w:p w:rsidR="00900994" w:rsidRDefault="00900994" w:rsidP="005F1A8F"/>
    <w:sectPr w:rsidR="00900994" w:rsidSect="00773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AD" w:rsidRDefault="00527FAD" w:rsidP="005F1A8F">
      <w:pPr>
        <w:spacing w:after="0" w:line="240" w:lineRule="auto"/>
      </w:pPr>
      <w:r>
        <w:separator/>
      </w:r>
    </w:p>
  </w:endnote>
  <w:endnote w:type="continuationSeparator" w:id="0">
    <w:p w:rsidR="00527FAD" w:rsidRDefault="00527FAD" w:rsidP="005F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 w:rsidP="005F1A8F">
    <w:pPr>
      <w:pStyle w:val="Footer"/>
    </w:pPr>
  </w:p>
  <w:p w:rsidR="005F1A8F" w:rsidRDefault="005F1A8F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AD" w:rsidRDefault="00527FAD" w:rsidP="005F1A8F">
      <w:pPr>
        <w:spacing w:after="0" w:line="240" w:lineRule="auto"/>
      </w:pPr>
      <w:r>
        <w:separator/>
      </w:r>
    </w:p>
  </w:footnote>
  <w:footnote w:type="continuationSeparator" w:id="0">
    <w:p w:rsidR="00527FAD" w:rsidRDefault="00527FAD" w:rsidP="005F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>
    <w:pPr>
      <w:pStyle w:val="Header"/>
    </w:pPr>
    <w:r w:rsidRPr="00627A8B">
      <w:rPr>
        <w:noProof/>
        <w:highlight w:val="lightGray"/>
        <w:shd w:val="clear" w:color="auto" w:fill="FFFFFF" w:themeFill="background1"/>
        <w:lang w:val="en-PH" w:eastAsia="en-PH"/>
      </w:rPr>
      <w:drawing>
        <wp:inline distT="0" distB="0" distL="0" distR="0">
          <wp:extent cx="5943600" cy="676275"/>
          <wp:effectExtent l="0" t="0" r="0" b="9525"/>
          <wp:docPr id="1" name="Picture 1" descr="Ungdom med Uppgift Restenä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gdom med Uppgift Restenä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364"/>
                  <a:stretch/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F" w:rsidRDefault="005F1A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8F"/>
    <w:rsid w:val="00527FAD"/>
    <w:rsid w:val="005F1A8F"/>
    <w:rsid w:val="0060587D"/>
    <w:rsid w:val="00773BC4"/>
    <w:rsid w:val="00900994"/>
    <w:rsid w:val="0099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A8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1A8F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F1A8F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8F"/>
  </w:style>
  <w:style w:type="paragraph" w:styleId="Footer">
    <w:name w:val="footer"/>
    <w:basedOn w:val="Normal"/>
    <w:link w:val="FooterChar"/>
    <w:uiPriority w:val="99"/>
    <w:unhideWhenUsed/>
    <w:rsid w:val="005F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8F"/>
  </w:style>
  <w:style w:type="paragraph" w:styleId="BalloonText">
    <w:name w:val="Balloon Text"/>
    <w:basedOn w:val="Normal"/>
    <w:link w:val="BalloonTextChar"/>
    <w:uiPriority w:val="99"/>
    <w:semiHidden/>
    <w:unhideWhenUsed/>
    <w:rsid w:val="005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A8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1A8F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F1A8F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8F"/>
  </w:style>
  <w:style w:type="paragraph" w:styleId="Footer">
    <w:name w:val="footer"/>
    <w:basedOn w:val="Normal"/>
    <w:link w:val="FooterChar"/>
    <w:uiPriority w:val="99"/>
    <w:unhideWhenUsed/>
    <w:rsid w:val="005F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8F"/>
  </w:style>
  <w:style w:type="paragraph" w:styleId="BalloonText">
    <w:name w:val="Balloon Text"/>
    <w:basedOn w:val="Normal"/>
    <w:link w:val="BalloonTextChar"/>
    <w:uiPriority w:val="99"/>
    <w:semiHidden/>
    <w:unhideWhenUsed/>
    <w:rsid w:val="005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ANALEA</dc:creator>
  <cp:lastModifiedBy>Analea Abler</cp:lastModifiedBy>
  <cp:revision>2</cp:revision>
  <dcterms:created xsi:type="dcterms:W3CDTF">2014-05-09T04:32:00Z</dcterms:created>
  <dcterms:modified xsi:type="dcterms:W3CDTF">2015-09-07T03:44:00Z</dcterms:modified>
</cp:coreProperties>
</file>